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C27" w:rsidRPr="00846E61" w:rsidRDefault="00854C27" w:rsidP="00854C27">
      <w:pPr>
        <w:spacing w:after="0"/>
        <w:ind w:left="-284"/>
        <w:jc w:val="center"/>
        <w:rPr>
          <w:rFonts w:ascii="Times New Roman" w:eastAsia="Times New Roman" w:hAnsi="Times New Roman" w:cs="Times New Roman"/>
          <w:lang w:eastAsia="ru-RU"/>
        </w:rPr>
      </w:pPr>
      <w:r w:rsidRPr="00846E61">
        <w:rPr>
          <w:rFonts w:ascii="Times New Roman" w:eastAsia="Times New Roman" w:hAnsi="Times New Roman" w:cs="Times New Roman"/>
          <w:lang w:eastAsia="ru-RU"/>
        </w:rPr>
        <w:t>Российская Федерация</w:t>
      </w:r>
    </w:p>
    <w:p w:rsidR="00854C27" w:rsidRPr="00846E61" w:rsidRDefault="00854C27" w:rsidP="00854C27">
      <w:pPr>
        <w:spacing w:after="0"/>
        <w:ind w:left="-284"/>
        <w:jc w:val="center"/>
        <w:rPr>
          <w:rFonts w:ascii="Times New Roman" w:eastAsia="Times New Roman" w:hAnsi="Times New Roman" w:cs="Times New Roman"/>
          <w:lang w:eastAsia="ru-RU"/>
        </w:rPr>
      </w:pPr>
      <w:r w:rsidRPr="00846E61">
        <w:rPr>
          <w:rFonts w:ascii="Times New Roman" w:eastAsia="Times New Roman" w:hAnsi="Times New Roman" w:cs="Times New Roman"/>
          <w:lang w:eastAsia="ru-RU"/>
        </w:rPr>
        <w:t>МУНИЦИПАЛЬНОЕ БЮДЖЕТНОЕ  ОБРАЗОВАТЕЛЬНОЕ УЧРЕЖДЕНИЕ ДОПОЛНИТЕЛЬНОГО ОБРАЗОВАНИЯ</w:t>
      </w:r>
    </w:p>
    <w:p w:rsidR="00854C27" w:rsidRPr="00846E61" w:rsidRDefault="00854C27" w:rsidP="00854C27">
      <w:pPr>
        <w:spacing w:after="0"/>
        <w:ind w:left="-284"/>
        <w:jc w:val="center"/>
        <w:rPr>
          <w:rFonts w:ascii="Times New Roman" w:eastAsia="Times New Roman" w:hAnsi="Times New Roman" w:cs="Times New Roman"/>
          <w:lang w:eastAsia="ru-RU"/>
        </w:rPr>
      </w:pPr>
      <w:r w:rsidRPr="00846E61">
        <w:rPr>
          <w:rFonts w:ascii="Times New Roman" w:eastAsia="Times New Roman" w:hAnsi="Times New Roman" w:cs="Times New Roman"/>
          <w:lang w:eastAsia="ru-RU"/>
        </w:rPr>
        <w:t>«ДЕТСКО–ЮНОШЕСКАЯ СПОРТИВНАЯ ШКОЛА»</w:t>
      </w:r>
    </w:p>
    <w:p w:rsidR="00854C27" w:rsidRPr="00A0605C" w:rsidRDefault="00854C27" w:rsidP="00854C2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05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854C27" w:rsidRDefault="00854C27" w:rsidP="00854C2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_</w:t>
      </w:r>
      <w:r w:rsidRPr="00846E61">
        <w:rPr>
          <w:rFonts w:ascii="Times New Roman" w:eastAsia="Times New Roman" w:hAnsi="Times New Roman" w:cs="Times New Roman"/>
          <w:b/>
          <w:bCs/>
          <w:lang w:eastAsia="ru-RU"/>
        </w:rPr>
        <w:t>________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</w:t>
      </w:r>
      <w:r w:rsidRPr="00846E61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</w:t>
      </w:r>
    </w:p>
    <w:p w:rsidR="00854C27" w:rsidRPr="00721A43" w:rsidRDefault="00854C27" w:rsidP="00854C2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54C27" w:rsidRPr="00A0605C" w:rsidRDefault="00AE021D" w:rsidP="00854C27">
      <w:pPr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05.05.2026</w:t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№ 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</w:t>
      </w:r>
    </w:p>
    <w:p w:rsidR="00854C27" w:rsidRPr="00A0605C" w:rsidRDefault="00854C27" w:rsidP="00854C27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организации охраны,</w:t>
      </w:r>
    </w:p>
    <w:p w:rsidR="00854C27" w:rsidRPr="00A0605C" w:rsidRDefault="00854C27" w:rsidP="00854C27">
      <w:pPr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пропускного</w:t>
      </w:r>
      <w:proofErr w:type="gram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</w:t>
      </w:r>
    </w:p>
    <w:p w:rsidR="00854C27" w:rsidRPr="00A0605C" w:rsidRDefault="00854C27" w:rsidP="00854C27">
      <w:pPr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зданиях и на территориях</w:t>
      </w:r>
    </w:p>
    <w:p w:rsidR="00854C27" w:rsidRPr="00A0605C" w:rsidRDefault="00854C27" w:rsidP="00854C27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МБОУ ДО ДЮСШ </w:t>
      </w:r>
    </w:p>
    <w:p w:rsidR="00854C27" w:rsidRPr="00A0605C" w:rsidRDefault="00854C27" w:rsidP="00854C27">
      <w:pPr>
        <w:tabs>
          <w:tab w:val="left" w:pos="1342"/>
        </w:tabs>
        <w:spacing w:after="0" w:line="235" w:lineRule="auto"/>
        <w:ind w:right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54C27" w:rsidRPr="00A0605C" w:rsidRDefault="00854C27" w:rsidP="00550F7E">
      <w:pPr>
        <w:spacing w:after="0" w:line="235" w:lineRule="auto"/>
        <w:ind w:right="60" w:firstLine="70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176A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Федеральными законами от 29.12.2012 № 273-ФЗ, </w:t>
      </w:r>
      <w:r w:rsidR="00A63D8F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04.12.2007 </w:t>
      </w:r>
      <w:r w:rsidR="002E176A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329-ФЗ, от 06.03.2006 № 35-ФЗ</w:t>
      </w:r>
      <w:r w:rsidR="00A63D8F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ГОСТа </w:t>
      </w:r>
      <w:proofErr w:type="gramStart"/>
      <w:r w:rsidR="00A63D8F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A63D8F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58485-2024 «Национальный стандарт РФ. Обеспечение безопасности образовательных организаций.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D8F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охранных услуг на объектах дошкольных, общеобразовательных и профессиональных образовательных организаций. </w:t>
      </w:r>
      <w:proofErr w:type="gramStart"/>
      <w:r w:rsidR="00A63D8F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требования», утвержденного и введенного в действие приказом</w:t>
      </w:r>
      <w:r w:rsidR="00502810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2810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Росстандарта</w:t>
      </w:r>
      <w:proofErr w:type="spellEnd"/>
      <w:r w:rsidR="00502810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01.11.2024г.</w:t>
      </w:r>
      <w:r w:rsidR="00C12AA4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02810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12AA4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590-ст, в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обеспечения надежной охраны зданий, помещений и имущества, безопасного функционирования МБОУ ДО ДЮСШ,  для своевременного обнаружения и предотвращения опасных ситуаций, поддержания порядка и реализации мер по защите персонала, обучающихся в период их нахождения на территории, в зданиях, сооружениях и упорядочения работы МБОУ ДО ДЮСШ:</w:t>
      </w:r>
      <w:proofErr w:type="gramEnd"/>
    </w:p>
    <w:p w:rsidR="00854C27" w:rsidRPr="00A0605C" w:rsidRDefault="00854C27" w:rsidP="00854C27">
      <w:pPr>
        <w:spacing w:after="0" w:line="240" w:lineRule="auto"/>
        <w:ind w:right="-9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ПРИКАЗЫВАЮ:</w:t>
      </w:r>
    </w:p>
    <w:p w:rsidR="00854C27" w:rsidRPr="00A0605C" w:rsidRDefault="00854C27" w:rsidP="003D53F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99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непосредственную охрану здани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ДО ДЮСШ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структурных подразделений Ледова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арена им. В.М. Боброва, ФОК «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Дельфин», Стадион им. В.М. Боброва, Лыжная база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административное здание ул. Ленина, д. 2</w:t>
      </w:r>
      <w:r w:rsidRPr="00A060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силами обслуживающего персонала, назначенного для осуществления пропускного</w:t>
      </w:r>
      <w:r w:rsidR="003D53F6"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</w:t>
      </w:r>
      <w:proofErr w:type="spellStart"/>
      <w:r w:rsidR="003D53F6"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внутриобъектового</w:t>
      </w:r>
      <w:proofErr w:type="spellEnd"/>
      <w:r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режим</w:t>
      </w:r>
      <w:r w:rsidR="003D53F6"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ов (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ахтерам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сторожам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администраторам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функцией сторожевой службы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 обособленном структурном подразделении Детском оздоровительно – образовательном лагере «Акварель» на период оздоровительной кампании</w:t>
      </w:r>
      <w:proofErr w:type="gramEnd"/>
      <w:r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proofErr w:type="gramStart"/>
      <w:r w:rsidRPr="00A060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июнь-август) - сторонней охранной организацией (ЧОП) по заключенному договору.</w:t>
      </w:r>
      <w:proofErr w:type="gramEnd"/>
    </w:p>
    <w:p w:rsidR="003D53F6" w:rsidRPr="00A0605C" w:rsidRDefault="00AE021D" w:rsidP="003D53F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9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Начальникам структурных подразделений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Ледовая арена им. В.М. Боброва 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Никулину Ю.П., 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стадион им. В.М. Боброва</w:t>
      </w:r>
      <w:r w:rsidR="00550F7E">
        <w:rPr>
          <w:rFonts w:ascii="Times New Roman" w:eastAsia="Times New Roman" w:hAnsi="Times New Roman" w:cs="Times New Roman"/>
          <w:sz w:val="24"/>
          <w:szCs w:val="24"/>
          <w:lang w:eastAsia="ru-RU"/>
        </w:rPr>
        <w:t>, Лыжная база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Жданову А.В.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старшему администратору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Швецовой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начальнику лагеря</w:t>
      </w:r>
      <w:r w:rsidR="00A0605C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«Акварель»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Мельситовой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заместителю директора по административно-хозяйственной работе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Зверевой А.А. п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ропускной и </w:t>
      </w:r>
      <w:proofErr w:type="spellStart"/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внутриобъектовый</w:t>
      </w:r>
      <w:proofErr w:type="spellEnd"/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режимы в структурных подразделениях МБОУ ДО ДЮСШ 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3D53F6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пропускном и </w:t>
      </w: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</w:t>
      </w:r>
      <w:proofErr w:type="gram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0F7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МБОУ ДО «</w:t>
      </w:r>
      <w:proofErr w:type="spellStart"/>
      <w:r w:rsidR="00550F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</w:t>
      </w:r>
      <w:proofErr w:type="spellEnd"/>
      <w:r w:rsidR="00550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50F7E">
        <w:rPr>
          <w:rFonts w:ascii="Times New Roman" w:eastAsia="Times New Roman" w:hAnsi="Times New Roman" w:cs="Times New Roman"/>
          <w:sz w:val="24"/>
          <w:szCs w:val="24"/>
          <w:lang w:eastAsia="ru-RU"/>
        </w:rPr>
        <w:t>–ю</w:t>
      </w:r>
      <w:proofErr w:type="gramEnd"/>
      <w:r w:rsidR="00550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ношеская спортивная школа» </w:t>
      </w:r>
      <w:bookmarkStart w:id="0" w:name="_GoBack"/>
      <w:bookmarkEnd w:id="0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1).</w:t>
      </w:r>
    </w:p>
    <w:p w:rsidR="00854C27" w:rsidRPr="00A0605C" w:rsidRDefault="00854C27" w:rsidP="00BF381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9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оставляю за собой.</w:t>
      </w:r>
    </w:p>
    <w:p w:rsidR="00854C27" w:rsidRPr="00A0605C" w:rsidRDefault="00854C27" w:rsidP="00854C27">
      <w:pPr>
        <w:spacing w:after="0" w:line="235" w:lineRule="auto"/>
        <w:ind w:right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0605C" w:rsidRPr="00A0605C" w:rsidRDefault="00A0605C" w:rsidP="00A0605C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. д</w:t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54C27"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МБО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ДО ДЮСШ                                    </w:t>
      </w: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В.В. Козлов </w:t>
      </w:r>
    </w:p>
    <w:p w:rsidR="00854C27" w:rsidRPr="00A0605C" w:rsidRDefault="00A0605C" w:rsidP="00854C27">
      <w:pPr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54C27" w:rsidRPr="00A0605C" w:rsidRDefault="00854C27" w:rsidP="008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:.</w:t>
      </w:r>
    </w:p>
    <w:p w:rsidR="00A0605C" w:rsidRPr="00A0605C" w:rsidRDefault="00A0605C" w:rsidP="00854C27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C27" w:rsidRPr="00A0605C" w:rsidRDefault="00A0605C" w:rsidP="00A0605C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Никулин Ю.П.</w:t>
      </w:r>
    </w:p>
    <w:p w:rsidR="00854C27" w:rsidRPr="00A0605C" w:rsidRDefault="00854C27" w:rsidP="00854C27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Жданов А.В.</w:t>
      </w:r>
    </w:p>
    <w:p w:rsidR="00854C27" w:rsidRPr="00A0605C" w:rsidRDefault="00854C27" w:rsidP="00854C27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Швецова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</w:t>
      </w:r>
    </w:p>
    <w:p w:rsidR="00854C27" w:rsidRPr="00A0605C" w:rsidRDefault="00A0605C" w:rsidP="00854C27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Мельситова</w:t>
      </w:r>
      <w:proofErr w:type="spellEnd"/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</w:p>
    <w:p w:rsidR="00A0605C" w:rsidRPr="00A0605C" w:rsidRDefault="00A0605C" w:rsidP="00A0605C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Зверева А.А.</w:t>
      </w:r>
    </w:p>
    <w:p w:rsidR="001B0EDF" w:rsidRPr="00A0605C" w:rsidRDefault="00A0605C" w:rsidP="00A0605C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Черных Е.Н.</w:t>
      </w:r>
    </w:p>
    <w:sectPr w:rsidR="001B0EDF" w:rsidRPr="00A0605C" w:rsidSect="00550F7E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D4EA1"/>
    <w:multiLevelType w:val="hybridMultilevel"/>
    <w:tmpl w:val="C9649902"/>
    <w:lvl w:ilvl="0" w:tplc="612C5A36">
      <w:start w:val="1"/>
      <w:numFmt w:val="decimal"/>
      <w:lvlText w:val="%1."/>
      <w:lvlJc w:val="left"/>
      <w:pPr>
        <w:ind w:left="756" w:hanging="396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C27"/>
    <w:rsid w:val="000531EE"/>
    <w:rsid w:val="001B0EDF"/>
    <w:rsid w:val="002E176A"/>
    <w:rsid w:val="003D53F6"/>
    <w:rsid w:val="004848B7"/>
    <w:rsid w:val="00502810"/>
    <w:rsid w:val="00550F7E"/>
    <w:rsid w:val="00854C27"/>
    <w:rsid w:val="00A0605C"/>
    <w:rsid w:val="00A63D8F"/>
    <w:rsid w:val="00AE021D"/>
    <w:rsid w:val="00BF3816"/>
    <w:rsid w:val="00C1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</cp:revision>
  <cp:lastPrinted>2026-05-06T07:53:00Z</cp:lastPrinted>
  <dcterms:created xsi:type="dcterms:W3CDTF">2025-07-28T10:52:00Z</dcterms:created>
  <dcterms:modified xsi:type="dcterms:W3CDTF">2026-05-06T07:53:00Z</dcterms:modified>
</cp:coreProperties>
</file>